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1A76" w14:textId="77777777" w:rsidR="00955A19" w:rsidRDefault="00B96A7D">
      <w:pPr>
        <w:spacing w:before="224"/>
        <w:ind w:left="0" w:right="113" w:hanging="2"/>
        <w:rPr>
          <w:rFonts w:ascii="Verdana" w:eastAsia="Verdana" w:hAnsi="Verdana" w:cs="Verdana"/>
          <w:b/>
          <w:color w:val="008000"/>
          <w:sz w:val="24"/>
          <w:szCs w:val="24"/>
        </w:rPr>
      </w:pPr>
      <w:r>
        <w:rPr>
          <w:rFonts w:ascii="Verdana" w:eastAsia="Verdana" w:hAnsi="Verdana" w:cs="Verdana"/>
          <w:b/>
          <w:color w:val="008000"/>
          <w:sz w:val="24"/>
          <w:szCs w:val="24"/>
        </w:rPr>
        <w:t xml:space="preserve">                                                   </w:t>
      </w:r>
      <w:r>
        <w:rPr>
          <w:noProof/>
          <w:lang w:val="pt-BR" w:eastAsia="pt-BR" w:bidi="ar-SA"/>
        </w:rPr>
        <w:drawing>
          <wp:anchor distT="114300" distB="114300" distL="114300" distR="114300" simplePos="0" relativeHeight="251658240" behindDoc="1" locked="0" layoutInCell="1" hidden="0" allowOverlap="1" wp14:anchorId="09B6C3C8" wp14:editId="438179C4">
            <wp:simplePos x="0" y="0"/>
            <wp:positionH relativeFrom="column">
              <wp:posOffset>2624137</wp:posOffset>
            </wp:positionH>
            <wp:positionV relativeFrom="paragraph">
              <wp:posOffset>166688</wp:posOffset>
            </wp:positionV>
            <wp:extent cx="1312201" cy="989749"/>
            <wp:effectExtent l="0" t="0" r="0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201" cy="989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20E162" w14:textId="77777777" w:rsidR="00955A19" w:rsidRDefault="00B96A7D">
      <w:pPr>
        <w:spacing w:before="224"/>
        <w:ind w:left="0" w:right="113" w:hanging="2"/>
        <w:rPr>
          <w:rFonts w:ascii="Verdana" w:eastAsia="Verdana" w:hAnsi="Verdana" w:cs="Verdana"/>
          <w:b/>
          <w:color w:val="008000"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hidden="0" allowOverlap="1" wp14:anchorId="59293130" wp14:editId="1C50E83D">
            <wp:simplePos x="0" y="0"/>
            <wp:positionH relativeFrom="column">
              <wp:posOffset>314325</wp:posOffset>
            </wp:positionH>
            <wp:positionV relativeFrom="paragraph">
              <wp:posOffset>209550</wp:posOffset>
            </wp:positionV>
            <wp:extent cx="2305655" cy="581025"/>
            <wp:effectExtent l="0" t="0" r="0" b="0"/>
            <wp:wrapNone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5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6EA31EB" wp14:editId="4189E255">
                <wp:simplePos x="0" y="0"/>
                <wp:positionH relativeFrom="column">
                  <wp:posOffset>4076700</wp:posOffset>
                </wp:positionH>
                <wp:positionV relativeFrom="paragraph">
                  <wp:posOffset>161925</wp:posOffset>
                </wp:positionV>
                <wp:extent cx="2007235" cy="676275"/>
                <wp:effectExtent l="0" t="0" r="0" b="0"/>
                <wp:wrapNone/>
                <wp:docPr id="1026" name="Retâ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7145" y="3446625"/>
                          <a:ext cx="19977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BCA82D" w14:textId="77777777" w:rsidR="00955A19" w:rsidRDefault="00B96A7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8000"/>
                                <w:sz w:val="24"/>
                              </w:rPr>
                              <w:t>Ministério da                                                                       Ciência, Tecnologia e Inovações</w:t>
                            </w:r>
                          </w:p>
                          <w:p w14:paraId="1D8CA343" w14:textId="77777777" w:rsidR="00955A19" w:rsidRDefault="00955A1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161925</wp:posOffset>
                </wp:positionV>
                <wp:extent cx="2007235" cy="676275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732F23" w14:textId="77777777" w:rsidR="00955A19" w:rsidRDefault="00955A19">
      <w:pPr>
        <w:spacing w:before="224"/>
        <w:ind w:left="0" w:right="113" w:hanging="2"/>
        <w:rPr>
          <w:rFonts w:ascii="Verdana" w:eastAsia="Verdana" w:hAnsi="Verdana" w:cs="Verdana"/>
          <w:b/>
          <w:color w:val="008000"/>
          <w:sz w:val="24"/>
          <w:szCs w:val="24"/>
        </w:rPr>
      </w:pPr>
    </w:p>
    <w:p w14:paraId="30E436F2" w14:textId="77777777" w:rsidR="00955A19" w:rsidRDefault="00B96A7D">
      <w:pPr>
        <w:spacing w:before="224"/>
        <w:ind w:left="0" w:right="113" w:hanging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8000"/>
          <w:sz w:val="24"/>
          <w:szCs w:val="24"/>
        </w:rPr>
        <w:t xml:space="preserve">    </w:t>
      </w:r>
    </w:p>
    <w:p w14:paraId="3E1CA4AD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74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</w:tblGrid>
      <w:tr w:rsidR="00955A19" w14:paraId="7E490E15" w14:textId="77777777">
        <w:trPr>
          <w:jc w:val="center"/>
        </w:trPr>
        <w:tc>
          <w:tcPr>
            <w:tcW w:w="7470" w:type="dxa"/>
            <w:shd w:val="clear" w:color="auto" w:fill="E7F1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549D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ALUNOS ESPECIAIS DE OUTROS PPGs DO INPA </w:t>
            </w:r>
          </w:p>
        </w:tc>
      </w:tr>
    </w:tbl>
    <w:p w14:paraId="53AE2FFE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4008F" w14:textId="77777777" w:rsidR="00955A19" w:rsidRDefault="00FF6D09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</w:pPr>
      <w:hyperlink r:id="rId10">
        <w:r w:rsidR="00B96A7D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Anexar este formulário no google forms. </w:t>
        </w:r>
      </w:hyperlink>
    </w:p>
    <w:p w14:paraId="69464D41" w14:textId="77777777" w:rsidR="00955A19" w:rsidRDefault="00B96A7D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7940" w:type="dxa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3"/>
        <w:gridCol w:w="1703"/>
        <w:gridCol w:w="397"/>
        <w:gridCol w:w="1381"/>
        <w:gridCol w:w="397"/>
        <w:gridCol w:w="1509"/>
      </w:tblGrid>
      <w:tr w:rsidR="00955A19" w14:paraId="4D87E1C7" w14:textId="77777777">
        <w:trPr>
          <w:trHeight w:val="506"/>
        </w:trPr>
        <w:tc>
          <w:tcPr>
            <w:tcW w:w="850" w:type="dxa"/>
          </w:tcPr>
          <w:p w14:paraId="490EB89D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703" w:type="dxa"/>
          </w:tcPr>
          <w:p w14:paraId="54CD3E7E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60E35159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SEMESTRE</w:t>
            </w:r>
          </w:p>
        </w:tc>
        <w:tc>
          <w:tcPr>
            <w:tcW w:w="397" w:type="dxa"/>
          </w:tcPr>
          <w:p w14:paraId="0BB49A8D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A99D72F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397" w:type="dxa"/>
          </w:tcPr>
          <w:p w14:paraId="6AE0F63F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14:paraId="5353B65D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2º</w:t>
            </w:r>
          </w:p>
        </w:tc>
      </w:tr>
    </w:tbl>
    <w:p w14:paraId="70ED80E2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764606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9357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2"/>
      </w:tblGrid>
      <w:tr w:rsidR="00955A19" w14:paraId="6024EB77" w14:textId="77777777">
        <w:trPr>
          <w:trHeight w:val="510"/>
        </w:trPr>
        <w:tc>
          <w:tcPr>
            <w:tcW w:w="2835" w:type="dxa"/>
          </w:tcPr>
          <w:p w14:paraId="6E6951FB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6522" w:type="dxa"/>
          </w:tcPr>
          <w:p w14:paraId="597B0969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25434F22" w14:textId="77777777">
        <w:trPr>
          <w:trHeight w:val="508"/>
        </w:trPr>
        <w:tc>
          <w:tcPr>
            <w:tcW w:w="2835" w:type="dxa"/>
          </w:tcPr>
          <w:p w14:paraId="036A2AC5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CURSO - PROGRAMA</w:t>
            </w:r>
          </w:p>
        </w:tc>
        <w:tc>
          <w:tcPr>
            <w:tcW w:w="6522" w:type="dxa"/>
          </w:tcPr>
          <w:p w14:paraId="1AF788AF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5C1A4CD6" w14:textId="77777777">
        <w:trPr>
          <w:trHeight w:val="510"/>
        </w:trPr>
        <w:tc>
          <w:tcPr>
            <w:tcW w:w="2835" w:type="dxa"/>
          </w:tcPr>
          <w:p w14:paraId="223F8F9D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ORIENTADOR (A)</w:t>
            </w:r>
          </w:p>
        </w:tc>
        <w:tc>
          <w:tcPr>
            <w:tcW w:w="6522" w:type="dxa"/>
          </w:tcPr>
          <w:p w14:paraId="7B753FB7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03210435" w14:textId="77777777">
        <w:trPr>
          <w:trHeight w:val="508"/>
        </w:trPr>
        <w:tc>
          <w:tcPr>
            <w:tcW w:w="2835" w:type="dxa"/>
          </w:tcPr>
          <w:p w14:paraId="7802833B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WHATS APP</w:t>
            </w:r>
          </w:p>
        </w:tc>
        <w:tc>
          <w:tcPr>
            <w:tcW w:w="6522" w:type="dxa"/>
          </w:tcPr>
          <w:p w14:paraId="1371784E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</w:tbl>
    <w:p w14:paraId="24AB1DC0" w14:textId="77777777" w:rsidR="00955A19" w:rsidRDefault="00B96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preenchimento total dos campos são obrigatório para efetivação da matrícula</w:t>
      </w:r>
    </w:p>
    <w:p w14:paraId="53A126F1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685FD460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tbl>
      <w:tblPr>
        <w:tblStyle w:val="a2"/>
        <w:tblW w:w="9357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9"/>
      </w:tblGrid>
      <w:tr w:rsidR="00955A19" w14:paraId="274CDF1C" w14:textId="77777777">
        <w:trPr>
          <w:trHeight w:val="395"/>
        </w:trPr>
        <w:tc>
          <w:tcPr>
            <w:tcW w:w="2268" w:type="dxa"/>
            <w:shd w:val="clear" w:color="auto" w:fill="E7F1E4"/>
          </w:tcPr>
          <w:p w14:paraId="3F634523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Código disciplina</w:t>
            </w:r>
          </w:p>
        </w:tc>
        <w:tc>
          <w:tcPr>
            <w:tcW w:w="7089" w:type="dxa"/>
            <w:shd w:val="clear" w:color="auto" w:fill="E7F1E4"/>
          </w:tcPr>
          <w:p w14:paraId="5E601685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da disciplina</w:t>
            </w:r>
          </w:p>
        </w:tc>
      </w:tr>
      <w:tr w:rsidR="00955A19" w14:paraId="12B8ADE8" w14:textId="77777777">
        <w:trPr>
          <w:trHeight w:val="456"/>
        </w:trPr>
        <w:tc>
          <w:tcPr>
            <w:tcW w:w="2268" w:type="dxa"/>
          </w:tcPr>
          <w:p w14:paraId="4B17F323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89" w:type="dxa"/>
          </w:tcPr>
          <w:p w14:paraId="70D767DE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3E5F3F7A" w14:textId="77777777">
        <w:trPr>
          <w:trHeight w:val="453"/>
        </w:trPr>
        <w:tc>
          <w:tcPr>
            <w:tcW w:w="2268" w:type="dxa"/>
          </w:tcPr>
          <w:p w14:paraId="51F4534E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</w:tcPr>
          <w:p w14:paraId="252CAFC1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6B4A136C" w14:textId="77777777">
        <w:trPr>
          <w:trHeight w:val="453"/>
        </w:trPr>
        <w:tc>
          <w:tcPr>
            <w:tcW w:w="2268" w:type="dxa"/>
          </w:tcPr>
          <w:p w14:paraId="67130648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</w:tcPr>
          <w:p w14:paraId="5FE4E5A0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6AA0A36D" w14:textId="77777777">
        <w:trPr>
          <w:trHeight w:val="455"/>
        </w:trPr>
        <w:tc>
          <w:tcPr>
            <w:tcW w:w="2268" w:type="dxa"/>
          </w:tcPr>
          <w:p w14:paraId="13D81072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</w:tcPr>
          <w:p w14:paraId="62FBA2C7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03AEE98D" w14:textId="77777777">
        <w:trPr>
          <w:trHeight w:val="453"/>
        </w:trPr>
        <w:tc>
          <w:tcPr>
            <w:tcW w:w="2268" w:type="dxa"/>
          </w:tcPr>
          <w:p w14:paraId="2FAA8575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</w:tcPr>
          <w:p w14:paraId="3BCEB2D2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19" w14:paraId="46D73DF5" w14:textId="77777777">
        <w:trPr>
          <w:trHeight w:val="455"/>
        </w:trPr>
        <w:tc>
          <w:tcPr>
            <w:tcW w:w="2268" w:type="dxa"/>
          </w:tcPr>
          <w:p w14:paraId="68426FBB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</w:tcPr>
          <w:p w14:paraId="57C54AE6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70C921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E0CAC2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420" w:type="dxa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710"/>
        <w:gridCol w:w="5250"/>
      </w:tblGrid>
      <w:tr w:rsidR="00955A19" w14:paraId="6A7FF2E3" w14:textId="77777777">
        <w:trPr>
          <w:trHeight w:val="566"/>
        </w:trPr>
        <w:tc>
          <w:tcPr>
            <w:tcW w:w="2460" w:type="dxa"/>
          </w:tcPr>
          <w:p w14:paraId="41CF512A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69862F" w14:textId="77777777" w:rsidR="00955A19" w:rsidRDefault="0095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</w:tcPr>
          <w:p w14:paraId="704D8F50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55A19" w14:paraId="0588E48A" w14:textId="77777777">
        <w:trPr>
          <w:trHeight w:val="226"/>
        </w:trPr>
        <w:tc>
          <w:tcPr>
            <w:tcW w:w="2460" w:type="dxa"/>
            <w:tcBorders>
              <w:left w:val="nil"/>
              <w:bottom w:val="nil"/>
              <w:right w:val="nil"/>
            </w:tcBorders>
          </w:tcPr>
          <w:p w14:paraId="4995CE00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4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130CA02F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1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250" w:type="dxa"/>
            <w:tcBorders>
              <w:left w:val="nil"/>
              <w:bottom w:val="nil"/>
              <w:right w:val="nil"/>
            </w:tcBorders>
          </w:tcPr>
          <w:p w14:paraId="6669D7CE" w14:textId="77777777" w:rsidR="00955A19" w:rsidRDefault="00B9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 interessado</w:t>
            </w:r>
          </w:p>
        </w:tc>
      </w:tr>
    </w:tbl>
    <w:p w14:paraId="6FB4286B" w14:textId="77777777" w:rsidR="00955A19" w:rsidRDefault="00955A19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7F8A1A" w14:textId="77777777" w:rsidR="00955A19" w:rsidRDefault="00955A19">
      <w:pPr>
        <w:spacing w:before="5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203C0" w14:textId="77777777" w:rsidR="00955A19" w:rsidRPr="00B96A7D" w:rsidRDefault="00B96A7D">
      <w:pPr>
        <w:spacing w:before="5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B96A7D">
        <w:rPr>
          <w:rFonts w:ascii="Times New Roman" w:eastAsia="Times New Roman" w:hAnsi="Times New Roman" w:cs="Times New Roman"/>
          <w:b/>
          <w:color w:val="38761D"/>
        </w:rPr>
        <w:t>Os professores responsáveis pelas disciplinas receberão uma lista para autorizar as inscrições de todos os alunos que preencheram o google forms. Acompanhe se sua inscrição foi aceita na lista virtual:</w:t>
      </w:r>
      <w:r w:rsidRPr="00B96A7D">
        <w:rPr>
          <w:rFonts w:ascii="Times New Roman" w:eastAsia="Times New Roman" w:hAnsi="Times New Roman" w:cs="Times New Roman"/>
          <w:b/>
        </w:rPr>
        <w:t xml:space="preserve"> </w:t>
      </w:r>
      <w:hyperlink r:id="rId11" w:anchor="gid=1773099155">
        <w:r w:rsidRPr="00B96A7D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https://docs.google.com/spreadsheets/d/1Yg4hvA202bVjvfAPhR3HNeh12BfVou-Wl9rRMv5OPzY/edit#gid=1773099155</w:t>
        </w:r>
      </w:hyperlink>
      <w:r w:rsidRPr="00B96A7D">
        <w:rPr>
          <w:rFonts w:ascii="Times New Roman" w:eastAsia="Times New Roman" w:hAnsi="Times New Roman" w:cs="Times New Roman"/>
          <w:b/>
        </w:rPr>
        <w:t xml:space="preserve"> </w:t>
      </w:r>
    </w:p>
    <w:sectPr w:rsidR="00955A19" w:rsidRPr="00B96A7D">
      <w:pgSz w:w="11910" w:h="16850"/>
      <w:pgMar w:top="60" w:right="102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19"/>
    <w:rsid w:val="00955A19"/>
    <w:rsid w:val="00B96A7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418"/>
  <w15:docId w15:val="{05C8F621-A7C5-4184-9CAE-C6A400A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b/>
      <w:bCs/>
      <w:sz w:val="20"/>
      <w:szCs w:val="20"/>
    </w:rPr>
  </w:style>
  <w:style w:type="paragraph" w:customStyle="1" w:styleId="ListaColorida-nfase11">
    <w:name w:val="Lista Colorida - Ênfase 11"/>
    <w:basedOn w:val="Normal"/>
  </w:style>
  <w:style w:type="paragraph" w:customStyle="1" w:styleId="TableParagraph">
    <w:name w:val="Table Paragraph"/>
    <w:basedOn w:val="Normal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docs.google.com/spreadsheets/d/1Yg4hvA202bVjvfAPhR3HNeh12BfVou-Wl9rRMv5OPzY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e/1FAIpQLSfd0jL0XTCQ0MP5CudXS2V0GsM0o_om5JysiKWBEAhN--8OX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ubTnugYpq4c3hTZtKxyNbuSMwQ==">AMUW2mVRn9BO2YImyvtULc2YNRgVCWlFS1el1/NcIsj8AtjtswFfwrk2KbcZBkG8n1DGWamovN73UXEdy/dIbkPl7xTNngoV09YcduYB8ePo3V6A9KCZGKs=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844</Characters>
  <Application>Microsoft Office Word</Application>
  <DocSecurity>4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Usuário</cp:lastModifiedBy>
  <cp:revision>2</cp:revision>
  <dcterms:created xsi:type="dcterms:W3CDTF">2023-03-09T01:33:00Z</dcterms:created>
  <dcterms:modified xsi:type="dcterms:W3CDTF">2023-03-09T01:33:00Z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